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27B" w:rsidRDefault="00B7427B" w:rsidP="00B7427B">
      <w:pPr>
        <w:jc w:val="center"/>
        <w:rPr>
          <w:b/>
        </w:rPr>
      </w:pPr>
    </w:p>
    <w:p w:rsidR="00B7427B" w:rsidRDefault="00B7427B" w:rsidP="00B7427B">
      <w:pPr>
        <w:rPr>
          <w:b/>
        </w:rPr>
      </w:pPr>
      <w:r>
        <w:rPr>
          <w:b/>
        </w:rPr>
        <w:t xml:space="preserve"> «Согласовано» председатель профсоюза ______    </w:t>
      </w:r>
      <w:proofErr w:type="spellStart"/>
      <w:r>
        <w:rPr>
          <w:b/>
        </w:rPr>
        <w:t>А.О.Муртазина</w:t>
      </w:r>
      <w:proofErr w:type="spellEnd"/>
      <w:r>
        <w:rPr>
          <w:b/>
        </w:rPr>
        <w:t xml:space="preserve">                  «Утверждаю»   директор    ДМШ № 13___________Л.И.Гирфанова</w:t>
      </w:r>
    </w:p>
    <w:p w:rsidR="00B7427B" w:rsidRDefault="00B7427B" w:rsidP="00B7427B">
      <w:pPr>
        <w:jc w:val="right"/>
        <w:rPr>
          <w:b/>
        </w:rPr>
      </w:pPr>
      <w:r>
        <w:rPr>
          <w:b/>
        </w:rPr>
        <w:t>МП</w:t>
      </w:r>
    </w:p>
    <w:p w:rsidR="00B7427B" w:rsidRDefault="00B7427B" w:rsidP="00B7427B">
      <w:pPr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B7427B" w:rsidRPr="00E45FCB" w:rsidRDefault="00B7427B" w:rsidP="00B7427B">
      <w:pPr>
        <w:jc w:val="center"/>
        <w:rPr>
          <w:b/>
        </w:rPr>
      </w:pPr>
      <w:r>
        <w:rPr>
          <w:b/>
        </w:rPr>
        <w:t xml:space="preserve">ГРАФИК РАБОТЫ ПРЕПОДАВАТЕЛЕЙ ДМШ№ </w:t>
      </w:r>
      <w:r w:rsidR="00480280">
        <w:rPr>
          <w:b/>
        </w:rPr>
        <w:t>13/172</w:t>
      </w:r>
    </w:p>
    <w:p w:rsidR="00B7427B" w:rsidRDefault="00B7427B" w:rsidP="00B7427B">
      <w:pPr>
        <w:jc w:val="center"/>
        <w:rPr>
          <w:b/>
        </w:rPr>
      </w:pPr>
      <w:r>
        <w:rPr>
          <w:b/>
        </w:rPr>
        <w:t>на 2022-2023 учебный год</w:t>
      </w:r>
    </w:p>
    <w:p w:rsidR="00B7427B" w:rsidRDefault="00B7427B" w:rsidP="00B7427B">
      <w:pPr>
        <w:jc w:val="center"/>
        <w:rPr>
          <w:b/>
        </w:rPr>
      </w:pPr>
    </w:p>
    <w:tbl>
      <w:tblPr>
        <w:tblW w:w="15925" w:type="dxa"/>
        <w:tblInd w:w="76" w:type="dxa"/>
        <w:tblLayout w:type="fixed"/>
        <w:tblLook w:val="0000"/>
      </w:tblPr>
      <w:tblGrid>
        <w:gridCol w:w="555"/>
        <w:gridCol w:w="2340"/>
        <w:gridCol w:w="2340"/>
        <w:gridCol w:w="2160"/>
        <w:gridCol w:w="2295"/>
        <w:gridCol w:w="2250"/>
        <w:gridCol w:w="1980"/>
        <w:gridCol w:w="2005"/>
      </w:tblGrid>
      <w:tr w:rsidR="00B7427B" w:rsidTr="001C545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вторник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суббота</w:t>
            </w:r>
          </w:p>
        </w:tc>
      </w:tr>
      <w:tr w:rsidR="00B7427B" w:rsidTr="001C545D">
        <w:trPr>
          <w:trHeight w:val="5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DE3356" w:rsidP="001C545D">
            <w:pPr>
              <w:snapToGrid w:val="0"/>
            </w:pPr>
            <w:r>
              <w:t>Бочкарева Г.И.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DE3356" w:rsidRDefault="00DE3356" w:rsidP="001C545D">
            <w:pPr>
              <w:snapToGrid w:val="0"/>
              <w:jc w:val="center"/>
              <w:rPr>
                <w:b/>
              </w:rPr>
            </w:pPr>
            <w:r w:rsidRPr="00DE3356">
              <w:rPr>
                <w:b/>
              </w:rPr>
              <w:t xml:space="preserve">12.15-18.25 </w:t>
            </w:r>
          </w:p>
          <w:p w:rsidR="00DE3356" w:rsidRDefault="00DE3356" w:rsidP="001C545D">
            <w:pPr>
              <w:snapToGrid w:val="0"/>
              <w:jc w:val="center"/>
            </w:pPr>
            <w:r>
              <w:t>Акт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DE3356" w:rsidP="001C545D">
            <w:pPr>
              <w:jc w:val="center"/>
            </w:pPr>
            <w:r>
              <w:t>-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45FCB" w:rsidRDefault="00DE3356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DE3356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45FCB" w:rsidRDefault="00DE3356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jc w:val="center"/>
            </w:pPr>
            <w:r>
              <w:t>-</w:t>
            </w:r>
          </w:p>
        </w:tc>
      </w:tr>
      <w:tr w:rsidR="00B7427B" w:rsidTr="001C545D">
        <w:trPr>
          <w:trHeight w:val="478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Емельянова Э.В.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DE3356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Pr="00DE3356" w:rsidRDefault="00C63467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12.30-14.10</w:t>
            </w:r>
            <w:r w:rsidR="00DE3356" w:rsidRPr="00DE3356">
              <w:rPr>
                <w:b/>
              </w:rPr>
              <w:t xml:space="preserve"> </w:t>
            </w:r>
          </w:p>
          <w:p w:rsidR="00B7427B" w:rsidRDefault="00DE3356" w:rsidP="001C545D">
            <w:pPr>
              <w:snapToGrid w:val="0"/>
              <w:jc w:val="center"/>
            </w:pPr>
            <w:r>
              <w:t>Акт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ал</w:t>
            </w:r>
          </w:p>
          <w:p w:rsidR="00DE3356" w:rsidRPr="00DE3356" w:rsidRDefault="00DE3356" w:rsidP="001C545D">
            <w:pPr>
              <w:snapToGrid w:val="0"/>
              <w:jc w:val="center"/>
              <w:rPr>
                <w:b/>
              </w:rPr>
            </w:pPr>
            <w:r w:rsidRPr="00DE3356">
              <w:rPr>
                <w:b/>
              </w:rPr>
              <w:t>14.20-18.45</w:t>
            </w:r>
          </w:p>
          <w:p w:rsidR="00DE3356" w:rsidRDefault="00DE3356" w:rsidP="001C545D">
            <w:pPr>
              <w:snapToGrid w:val="0"/>
              <w:jc w:val="center"/>
            </w:pPr>
            <w:r>
              <w:t xml:space="preserve"> </w:t>
            </w:r>
            <w:proofErr w:type="spellStart"/>
            <w:r>
              <w:t>каб</w:t>
            </w:r>
            <w:proofErr w:type="spellEnd"/>
            <w:r>
              <w:t>. 1.8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Pr="00DE3356" w:rsidRDefault="00DE3356" w:rsidP="001C545D">
            <w:pPr>
              <w:snapToGrid w:val="0"/>
              <w:jc w:val="center"/>
              <w:rPr>
                <w:b/>
              </w:rPr>
            </w:pPr>
            <w:r w:rsidRPr="00DE3356">
              <w:rPr>
                <w:b/>
              </w:rPr>
              <w:t>15.20-16.55</w:t>
            </w:r>
          </w:p>
          <w:p w:rsidR="00B7427B" w:rsidRDefault="00DE3356" w:rsidP="001C545D">
            <w:pPr>
              <w:snapToGrid w:val="0"/>
              <w:jc w:val="center"/>
            </w:pPr>
            <w:r>
              <w:t xml:space="preserve"> Акт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ал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</w:tr>
      <w:tr w:rsidR="00DE3356" w:rsidTr="001C545D">
        <w:trPr>
          <w:trHeight w:val="478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Default="00DE3356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Default="00DE3356" w:rsidP="001C545D">
            <w:pPr>
              <w:snapToGrid w:val="0"/>
            </w:pPr>
            <w:r>
              <w:t>Козырева Л.С.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Pr="00DE3356" w:rsidRDefault="00DE3356" w:rsidP="001C545D">
            <w:pPr>
              <w:snapToGrid w:val="0"/>
              <w:jc w:val="center"/>
              <w:rPr>
                <w:b/>
              </w:rPr>
            </w:pPr>
            <w:r w:rsidRPr="00DE3356">
              <w:rPr>
                <w:b/>
              </w:rPr>
              <w:t>13.00-19.15</w:t>
            </w:r>
          </w:p>
          <w:p w:rsidR="00DE3356" w:rsidRDefault="00DE3356" w:rsidP="001C545D">
            <w:pPr>
              <w:snapToGrid w:val="0"/>
              <w:jc w:val="center"/>
            </w:pPr>
            <w:r>
              <w:t xml:space="preserve"> </w:t>
            </w:r>
            <w:proofErr w:type="spellStart"/>
            <w:r>
              <w:t>каб</w:t>
            </w:r>
            <w:proofErr w:type="spellEnd"/>
            <w:r>
              <w:t>. 2.21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Default="00DE3356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Default="00DE3356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12.55-19.10 </w:t>
            </w:r>
          </w:p>
          <w:p w:rsidR="00DE3356" w:rsidRPr="00DE3356" w:rsidRDefault="00DE3356" w:rsidP="001C545D">
            <w:pPr>
              <w:snapToGrid w:val="0"/>
              <w:jc w:val="center"/>
            </w:pPr>
            <w:proofErr w:type="spellStart"/>
            <w:r w:rsidRPr="00DE3356">
              <w:t>каб</w:t>
            </w:r>
            <w:proofErr w:type="spellEnd"/>
            <w:r w:rsidRPr="00DE3356">
              <w:t>.</w:t>
            </w:r>
            <w:r w:rsidR="00C63467">
              <w:t xml:space="preserve"> </w:t>
            </w:r>
            <w:r w:rsidRPr="00DE3356">
              <w:t>2.21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DE3356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12.55-19.10 </w:t>
            </w:r>
          </w:p>
          <w:p w:rsidR="00DE3356" w:rsidRPr="00DE3356" w:rsidRDefault="00DE3356" w:rsidP="001C545D">
            <w:pPr>
              <w:snapToGrid w:val="0"/>
              <w:jc w:val="center"/>
              <w:rPr>
                <w:b/>
              </w:rPr>
            </w:pPr>
            <w:proofErr w:type="spellStart"/>
            <w:r w:rsidRPr="00DE3356">
              <w:t>каб</w:t>
            </w:r>
            <w:proofErr w:type="spellEnd"/>
            <w:r w:rsidRPr="00DE3356">
              <w:t>.</w:t>
            </w:r>
            <w:r w:rsidR="00C63467">
              <w:t xml:space="preserve"> </w:t>
            </w:r>
            <w:r w:rsidRPr="00DE3356">
              <w:t>2.21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Pr="00DE3356" w:rsidRDefault="00DE3356" w:rsidP="001C545D">
            <w:pPr>
              <w:snapToGrid w:val="0"/>
              <w:jc w:val="center"/>
              <w:rPr>
                <w:b/>
              </w:rPr>
            </w:pPr>
            <w:r w:rsidRPr="00DE3356">
              <w:rPr>
                <w:b/>
              </w:rPr>
              <w:t xml:space="preserve">12.55-19.10 </w:t>
            </w:r>
          </w:p>
          <w:p w:rsidR="00DE3356" w:rsidRDefault="00DE3356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2.21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356" w:rsidRDefault="00C63467" w:rsidP="001C545D">
            <w:pPr>
              <w:snapToGrid w:val="0"/>
              <w:jc w:val="center"/>
            </w:pPr>
            <w:r>
              <w:t>-</w:t>
            </w:r>
          </w:p>
        </w:tc>
      </w:tr>
      <w:tr w:rsidR="00C63467" w:rsidTr="001C545D">
        <w:trPr>
          <w:trHeight w:val="478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snapToGrid w:val="0"/>
            </w:pPr>
            <w:r>
              <w:t>Хабибуллина И.Ю.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15.00-17.25 </w:t>
            </w:r>
          </w:p>
          <w:p w:rsidR="00C63467" w:rsidRPr="00C63467" w:rsidRDefault="00C63467" w:rsidP="001C545D">
            <w:pPr>
              <w:snapToGrid w:val="0"/>
              <w:jc w:val="center"/>
            </w:pPr>
            <w:proofErr w:type="spellStart"/>
            <w:r w:rsidRPr="00C63467">
              <w:t>каб</w:t>
            </w:r>
            <w:proofErr w:type="spellEnd"/>
            <w:r w:rsidRPr="00C63467">
              <w:t>. 1.8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Pr="00C63467" w:rsidRDefault="00C63467" w:rsidP="001C545D">
            <w:pPr>
              <w:snapToGrid w:val="0"/>
              <w:jc w:val="center"/>
              <w:rPr>
                <w:b/>
              </w:rPr>
            </w:pPr>
            <w:r w:rsidRPr="00C63467">
              <w:rPr>
                <w:b/>
              </w:rPr>
              <w:t xml:space="preserve">14.35-17.05 </w:t>
            </w:r>
          </w:p>
          <w:p w:rsidR="00C63467" w:rsidRDefault="00C63467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1.8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15.00-16.40</w:t>
            </w:r>
          </w:p>
          <w:p w:rsidR="00C63467" w:rsidRPr="00C63467" w:rsidRDefault="00C63467" w:rsidP="001C545D">
            <w:pPr>
              <w:snapToGrid w:val="0"/>
              <w:jc w:val="center"/>
            </w:pPr>
            <w:r w:rsidRPr="00C63467">
              <w:t xml:space="preserve"> Акт</w:t>
            </w:r>
            <w:proofErr w:type="gramStart"/>
            <w:r w:rsidRPr="00C63467">
              <w:t>.</w:t>
            </w:r>
            <w:proofErr w:type="gramEnd"/>
            <w:r>
              <w:t xml:space="preserve"> </w:t>
            </w:r>
            <w:proofErr w:type="gramStart"/>
            <w:r w:rsidRPr="00C63467">
              <w:t>з</w:t>
            </w:r>
            <w:proofErr w:type="gramEnd"/>
            <w:r w:rsidRPr="00C63467">
              <w:t>ал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14.35-16.30 </w:t>
            </w:r>
          </w:p>
          <w:p w:rsidR="00C63467" w:rsidRPr="00C63467" w:rsidRDefault="00C63467" w:rsidP="001C545D">
            <w:pPr>
              <w:snapToGrid w:val="0"/>
              <w:jc w:val="center"/>
            </w:pPr>
            <w:proofErr w:type="spellStart"/>
            <w:r w:rsidRPr="00C63467">
              <w:t>каб</w:t>
            </w:r>
            <w:proofErr w:type="spellEnd"/>
            <w:r w:rsidRPr="00C63467">
              <w:t>. 1.8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14.30-17.20</w:t>
            </w:r>
          </w:p>
          <w:p w:rsidR="00C63467" w:rsidRPr="00C63467" w:rsidRDefault="00C63467" w:rsidP="001C545D">
            <w:pPr>
              <w:snapToGrid w:val="0"/>
              <w:jc w:val="center"/>
            </w:pPr>
            <w:r w:rsidRPr="00C63467">
              <w:t xml:space="preserve"> </w:t>
            </w:r>
            <w:proofErr w:type="spellStart"/>
            <w:r w:rsidRPr="00C63467">
              <w:t>каб</w:t>
            </w:r>
            <w:proofErr w:type="spellEnd"/>
            <w:r w:rsidRPr="00C63467">
              <w:t xml:space="preserve">. 1.8 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467" w:rsidRDefault="00C63467" w:rsidP="001C545D">
            <w:pPr>
              <w:snapToGrid w:val="0"/>
              <w:jc w:val="center"/>
            </w:pPr>
            <w:r>
              <w:t>-</w:t>
            </w:r>
          </w:p>
        </w:tc>
      </w:tr>
      <w:tr w:rsidR="00B7427B" w:rsidTr="001C545D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Хижняк Л.А.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7867E2" w:rsidRDefault="00DE3356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DE3356" w:rsidRPr="00DE3356" w:rsidRDefault="00DE3356" w:rsidP="00DE3356">
            <w:pPr>
              <w:snapToGrid w:val="0"/>
              <w:jc w:val="center"/>
              <w:rPr>
                <w:b/>
              </w:rPr>
            </w:pPr>
            <w:r w:rsidRPr="00DE3356">
              <w:rPr>
                <w:b/>
              </w:rPr>
              <w:t xml:space="preserve">12.00-15.10 </w:t>
            </w:r>
          </w:p>
          <w:p w:rsidR="00B7427B" w:rsidRPr="00DE133F" w:rsidRDefault="00DE3356" w:rsidP="00DE3356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2.21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DE133F" w:rsidRDefault="00DE3356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DE133F" w:rsidRDefault="00DE3356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Pr="00C63467" w:rsidRDefault="00C63467" w:rsidP="00DE3356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 w:rsidRPr="00C63467">
              <w:rPr>
                <w:b/>
                <w:bCs/>
              </w:rPr>
              <w:t xml:space="preserve">12.00-16.05 </w:t>
            </w:r>
          </w:p>
          <w:p w:rsidR="00B7427B" w:rsidRPr="00DE133F" w:rsidRDefault="00C63467" w:rsidP="00DE3356">
            <w:pPr>
              <w:snapToGrid w:val="0"/>
              <w:ind w:left="-3" w:right="-288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</w:t>
            </w:r>
            <w:r w:rsidR="00B85C09">
              <w:rPr>
                <w:bCs/>
              </w:rPr>
              <w:t xml:space="preserve"> 2.20</w:t>
            </w:r>
            <w:r>
              <w:rPr>
                <w:bCs/>
              </w:rPr>
              <w:t xml:space="preserve"> 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DE3356" w:rsidP="001C545D">
            <w:pPr>
              <w:snapToGrid w:val="0"/>
              <w:jc w:val="center"/>
            </w:pPr>
            <w:r>
              <w:t>-</w:t>
            </w:r>
          </w:p>
        </w:tc>
      </w:tr>
      <w:tr w:rsidR="003F3D22" w:rsidTr="001C545D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Default="003F3D22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Default="003F3D22" w:rsidP="001C545D">
            <w:pPr>
              <w:snapToGrid w:val="0"/>
            </w:pPr>
            <w:r>
              <w:t>Черепов Е.А.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Pr="007867E2" w:rsidRDefault="003F3D22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6F341C">
            <w:pPr>
              <w:snapToGrid w:val="0"/>
              <w:jc w:val="center"/>
              <w:rPr>
                <w:bCs/>
              </w:rPr>
            </w:pPr>
            <w:r w:rsidRPr="00C63467">
              <w:rPr>
                <w:b/>
                <w:bCs/>
              </w:rPr>
              <w:t>15.30-16.15</w:t>
            </w:r>
            <w:r>
              <w:rPr>
                <w:bCs/>
              </w:rPr>
              <w:t xml:space="preserve"> </w:t>
            </w:r>
          </w:p>
          <w:p w:rsidR="003F3D22" w:rsidRPr="007867E2" w:rsidRDefault="00C63467" w:rsidP="006F341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Акт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ал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Pr="00EF6935" w:rsidRDefault="00C63467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Pr="00DE133F" w:rsidRDefault="00C63467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Pr="00C63467" w:rsidRDefault="00C63467" w:rsidP="001C545D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 w:rsidRPr="00C63467">
              <w:rPr>
                <w:b/>
                <w:bCs/>
              </w:rPr>
              <w:t>14.40-15.25</w:t>
            </w:r>
          </w:p>
          <w:p w:rsidR="003F3D22" w:rsidRPr="00DE133F" w:rsidRDefault="00C63467" w:rsidP="001C545D">
            <w:pPr>
              <w:snapToGrid w:val="0"/>
              <w:ind w:left="-3" w:right="-288"/>
              <w:jc w:val="center"/>
              <w:rPr>
                <w:bCs/>
              </w:rPr>
            </w:pPr>
            <w:r>
              <w:rPr>
                <w:bCs/>
              </w:rPr>
              <w:t xml:space="preserve"> Акт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з</w:t>
            </w:r>
            <w:proofErr w:type="gramEnd"/>
            <w:r>
              <w:rPr>
                <w:bCs/>
              </w:rPr>
              <w:t>ал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22" w:rsidRDefault="003F3D22" w:rsidP="001C545D">
            <w:pPr>
              <w:snapToGrid w:val="0"/>
              <w:jc w:val="center"/>
            </w:pPr>
            <w:r>
              <w:t>-</w:t>
            </w:r>
          </w:p>
        </w:tc>
      </w:tr>
      <w:tr w:rsidR="003F3D22" w:rsidTr="001C545D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Default="003F3D22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Default="003F3D22" w:rsidP="001C545D">
            <w:pPr>
              <w:snapToGrid w:val="0"/>
            </w:pPr>
            <w:proofErr w:type="spellStart"/>
            <w:r>
              <w:t>Штейкина</w:t>
            </w:r>
            <w:proofErr w:type="spellEnd"/>
            <w:r>
              <w:t xml:space="preserve"> Л.А.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Pr="00DE133F" w:rsidRDefault="00C63467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Default="003F3D22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Default="003F3D22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3F3D22" w:rsidRPr="00DE133F" w:rsidRDefault="00C63467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63467" w:rsidRDefault="00C63467" w:rsidP="001C545D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13.35-14.20 </w:t>
            </w:r>
          </w:p>
          <w:p w:rsidR="003F3D22" w:rsidRPr="00C63467" w:rsidRDefault="00C63467" w:rsidP="001C545D">
            <w:pPr>
              <w:snapToGrid w:val="0"/>
              <w:ind w:left="-3" w:right="-288"/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  </w:t>
            </w:r>
            <w:proofErr w:type="spellStart"/>
            <w:r w:rsidRPr="00C63467">
              <w:rPr>
                <w:bCs/>
              </w:rPr>
              <w:t>каб</w:t>
            </w:r>
            <w:proofErr w:type="spellEnd"/>
            <w:r w:rsidRPr="00C63467">
              <w:rPr>
                <w:bCs/>
              </w:rPr>
              <w:t>. 1.8</w:t>
            </w:r>
          </w:p>
        </w:tc>
        <w:tc>
          <w:tcPr>
            <w:tcW w:w="20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22" w:rsidRDefault="003F3D22" w:rsidP="001C545D">
            <w:pPr>
              <w:snapToGrid w:val="0"/>
              <w:jc w:val="center"/>
            </w:pPr>
            <w:r>
              <w:t>-</w:t>
            </w:r>
          </w:p>
        </w:tc>
      </w:tr>
    </w:tbl>
    <w:p w:rsidR="00B7427B" w:rsidRPr="007867E2" w:rsidRDefault="00B7427B" w:rsidP="00B7427B">
      <w:pPr>
        <w:rPr>
          <w:b/>
        </w:rPr>
      </w:pPr>
      <w:r>
        <w:rPr>
          <w:b/>
        </w:rPr>
        <w:t xml:space="preserve"> </w:t>
      </w:r>
      <w:r w:rsidRPr="007867E2">
        <w:rPr>
          <w:b/>
        </w:rPr>
        <w:t xml:space="preserve">                                                    </w:t>
      </w:r>
    </w:p>
    <w:p w:rsidR="00703C2B" w:rsidRDefault="00703C2B"/>
    <w:sectPr w:rsidR="00703C2B" w:rsidSect="00E525DC">
      <w:pgSz w:w="16837" w:h="11905" w:orient="landscape"/>
      <w:pgMar w:top="360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427B"/>
    <w:rsid w:val="002F4E6A"/>
    <w:rsid w:val="003F3D22"/>
    <w:rsid w:val="00480280"/>
    <w:rsid w:val="00580EA9"/>
    <w:rsid w:val="00703C2B"/>
    <w:rsid w:val="00AB01E4"/>
    <w:rsid w:val="00B56487"/>
    <w:rsid w:val="00B7427B"/>
    <w:rsid w:val="00B85C09"/>
    <w:rsid w:val="00C63467"/>
    <w:rsid w:val="00DE3356"/>
    <w:rsid w:val="00E525DC"/>
    <w:rsid w:val="00F5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2022-11-07T09:46:00Z</dcterms:created>
  <dcterms:modified xsi:type="dcterms:W3CDTF">2022-11-07T11:44:00Z</dcterms:modified>
</cp:coreProperties>
</file>